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EDA82F" w14:paraId="57375426" wp14:textId="73E18C9D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227FB3EE" w:rsidR="227FB3EE">
        <w:rPr>
          <w:rFonts w:ascii="Times New Roman" w:hAnsi="Times New Roman" w:eastAsia="Times New Roman" w:cs="Times New Roman"/>
          <w:sz w:val="28"/>
          <w:szCs w:val="28"/>
        </w:rPr>
        <w:t xml:space="preserve">Propozycje zabaw i ćwiczeń do realizacji w tym tygodniu (27.04.-30.04.2020r.) </w:t>
      </w:r>
      <w:r>
        <w:br/>
      </w:r>
      <w:r w:rsidRPr="227FB3EE" w:rsidR="227FB3EE">
        <w:rPr>
          <w:rFonts w:ascii="Times New Roman" w:hAnsi="Times New Roman" w:eastAsia="Times New Roman" w:cs="Times New Roman"/>
          <w:sz w:val="28"/>
          <w:szCs w:val="28"/>
        </w:rPr>
        <w:t xml:space="preserve">Temat tygodnia: </w:t>
      </w:r>
      <w:r w:rsidRPr="227FB3EE" w:rsidR="227FB3E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ZIEMIĘ MAMY TYLKO JEDNĄ! </w:t>
      </w:r>
      <w:r w:rsidRPr="227FB3EE" w:rsidR="227FB3EE">
        <w:rPr>
          <w:rFonts w:ascii="Segoe UI Emoji" w:hAnsi="Segoe UI Emoji" w:eastAsia="Segoe UI Emoji" w:cs="Segoe UI Emoji"/>
          <w:b w:val="1"/>
          <w:bCs w:val="1"/>
          <w:sz w:val="28"/>
          <w:szCs w:val="28"/>
        </w:rPr>
        <w:t>🌎</w:t>
      </w:r>
    </w:p>
    <w:p w:rsidR="20EDA82F" w:rsidP="20EDA82F" w:rsidRDefault="20EDA82F" w14:paraId="19632F3C" w14:textId="18449AB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20EDA82F" w:rsidP="20EDA82F" w:rsidRDefault="20EDA82F" w14:paraId="1BD33AF0" w14:textId="28F1A18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7289216" w:rsidR="7728921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Jak pomóc naszej planecie?  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(pomoce w załącznikach: “Zasady </w:t>
      </w:r>
      <w:proofErr w:type="spellStart"/>
      <w:r w:rsidRPr="77289216" w:rsidR="77289216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eko</w:t>
      </w:r>
      <w:proofErr w:type="spellEnd"/>
      <w:r w:rsidRPr="77289216" w:rsidR="77289216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-planeta” 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i 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“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Segregacja odpadów”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) </w:t>
      </w:r>
      <w:r>
        <w:br/>
      </w:r>
      <w:r w:rsidRPr="77289216" w:rsidR="77289216">
        <w:rPr>
          <w:rFonts w:ascii="Times New Roman" w:hAnsi="Times New Roman" w:eastAsia="Times New Roman" w:cs="Times New Roman"/>
          <w:sz w:val="24"/>
          <w:szCs w:val="24"/>
        </w:rPr>
        <w:t xml:space="preserve">Rozmowa z dzieckiem na temat tego jak dbać o ziemię oraz opracowanie zasad, których powinno się przestrzegać: </w:t>
      </w:r>
    </w:p>
    <w:p w:rsidR="227FB3EE" w:rsidP="227FB3EE" w:rsidRDefault="227FB3EE" w14:paraId="7555E1AA" w14:textId="1318EC1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27FB3EE" w:rsidR="227FB3EE">
        <w:rPr>
          <w:rFonts w:ascii="Times New Roman" w:hAnsi="Times New Roman" w:eastAsia="Times New Roman" w:cs="Times New Roman"/>
          <w:sz w:val="24"/>
          <w:szCs w:val="24"/>
        </w:rPr>
        <w:t xml:space="preserve">Dbaj o czystość środowiska. Wyrzucaj śmieci do kosza i segreguj odpady. </w:t>
      </w:r>
    </w:p>
    <w:p w:rsidR="227FB3EE" w:rsidP="227FB3EE" w:rsidRDefault="227FB3EE" w14:paraId="659C0B35" w14:textId="753D30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27FB3EE" w:rsidR="227FB3EE">
        <w:rPr>
          <w:rFonts w:ascii="Times New Roman" w:hAnsi="Times New Roman" w:eastAsia="Times New Roman" w:cs="Times New Roman"/>
          <w:sz w:val="24"/>
          <w:szCs w:val="24"/>
        </w:rPr>
        <w:t xml:space="preserve">Gaś światło po wyjściu z pomieszczenia. </w:t>
      </w:r>
    </w:p>
    <w:p w:rsidR="227FB3EE" w:rsidP="227FB3EE" w:rsidRDefault="227FB3EE" w14:paraId="26D4C2A9" w14:textId="69B8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27FB3EE" w:rsidR="227FB3EE">
        <w:rPr>
          <w:rFonts w:ascii="Times New Roman" w:hAnsi="Times New Roman" w:eastAsia="Times New Roman" w:cs="Times New Roman"/>
          <w:sz w:val="24"/>
          <w:szCs w:val="24"/>
        </w:rPr>
        <w:t xml:space="preserve">Zakręcaj wodę. </w:t>
      </w:r>
    </w:p>
    <w:p w:rsidR="227FB3EE" w:rsidP="227FB3EE" w:rsidRDefault="227FB3EE" w14:paraId="6D00E02B" w14:textId="3F7DE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27FB3EE" w:rsidR="227FB3EE">
        <w:rPr>
          <w:rFonts w:ascii="Times New Roman" w:hAnsi="Times New Roman" w:eastAsia="Times New Roman" w:cs="Times New Roman"/>
          <w:sz w:val="24"/>
          <w:szCs w:val="24"/>
        </w:rPr>
        <w:t xml:space="preserve">Używaj mniej plastiku, wybieraj papierowe opakowania lub torby wielokrotnego użytku. </w:t>
      </w:r>
    </w:p>
    <w:p w:rsidR="227FB3EE" w:rsidP="227FB3EE" w:rsidRDefault="227FB3EE" w14:paraId="680C965D" w14:textId="38A7D8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27FB3EE" w:rsidR="227FB3EE">
        <w:rPr>
          <w:rFonts w:ascii="Times New Roman" w:hAnsi="Times New Roman" w:eastAsia="Times New Roman" w:cs="Times New Roman"/>
          <w:sz w:val="24"/>
          <w:szCs w:val="24"/>
        </w:rPr>
        <w:t xml:space="preserve">Szanuj drzewa, krzewy, przyrodę. </w:t>
      </w:r>
    </w:p>
    <w:p w:rsidR="227FB3EE" w:rsidP="227FB3EE" w:rsidRDefault="227FB3EE" w14:paraId="46DF2EF1" w14:textId="00933B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27FB3EE" w:rsidR="227FB3EE">
        <w:rPr>
          <w:rFonts w:ascii="Times New Roman" w:hAnsi="Times New Roman" w:eastAsia="Times New Roman" w:cs="Times New Roman"/>
          <w:sz w:val="24"/>
          <w:szCs w:val="24"/>
        </w:rPr>
        <w:t xml:space="preserve">Odpoczywając w lesie lub nad wodą zawsze posprzątaj po sobie. </w:t>
      </w:r>
    </w:p>
    <w:p w:rsidR="227FB3EE" w:rsidP="227FB3EE" w:rsidRDefault="227FB3EE" w14:paraId="788C3913" w14:textId="3F7D706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27FB3EE" w:rsidR="227FB3E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Wykonanie ćwiczenia</w:t>
      </w:r>
      <w:r w:rsidRPr="227FB3EE" w:rsidR="227FB3EE">
        <w:rPr>
          <w:rFonts w:ascii="Times New Roman" w:hAnsi="Times New Roman" w:eastAsia="Times New Roman" w:cs="Times New Roman"/>
          <w:sz w:val="24"/>
          <w:szCs w:val="24"/>
        </w:rPr>
        <w:t xml:space="preserve"> - załącznik “Segregacja odpadów - karta pracy”. </w:t>
      </w:r>
    </w:p>
    <w:p w:rsidR="227FB3EE" w:rsidP="227FB3EE" w:rsidRDefault="227FB3EE" w14:paraId="761AD7CE" w14:textId="31CF828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27FB3EE" w:rsidP="227FB3EE" w:rsidRDefault="227FB3EE" w14:paraId="6D2C2E9B" w14:textId="3DC3B23E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27FB3EE" w:rsidR="227FB3E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Ćwiczenie oddechowe z balonem </w:t>
      </w:r>
      <w:r w:rsidRPr="227FB3EE" w:rsidR="227FB3EE">
        <w:rPr>
          <w:rFonts w:ascii="Segoe UI Emoji" w:hAnsi="Segoe UI Emoji" w:eastAsia="Segoe UI Emoji" w:cs="Segoe UI Emoji"/>
          <w:b w:val="1"/>
          <w:bCs w:val="1"/>
          <w:sz w:val="28"/>
          <w:szCs w:val="28"/>
        </w:rPr>
        <w:t>🎈</w:t>
      </w:r>
      <w:r w:rsidRPr="227FB3EE" w:rsidR="227FB3E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>
        <w:br/>
      </w:r>
      <w:r w:rsidRPr="227FB3EE" w:rsidR="227FB3E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Dziecko kładzie się na brzuchu na podłodze, a rodzic naprzeciwko niego. Między sobą kładą balon. Ćwiczenie polega na tym aby dmuchać na balon w taki sposób żeby unosił się w powietrzu. </w:t>
      </w:r>
    </w:p>
    <w:p w:rsidR="227FB3EE" w:rsidP="227FB3EE" w:rsidRDefault="227FB3EE" w14:paraId="088D79CF" w14:textId="035AB077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227FB3EE" w:rsidP="227FB3EE" w:rsidRDefault="227FB3EE" w14:paraId="042EBF2F" w14:textId="1B12E51E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27FB3EE" w:rsidR="227FB3E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“Co można robić przy użyciu wody?” </w:t>
      </w:r>
      <w:r w:rsidRPr="227FB3EE" w:rsidR="227FB3EE">
        <w:rPr>
          <w:rFonts w:ascii="Segoe UI Emoji" w:hAnsi="Segoe UI Emoji" w:eastAsia="Segoe UI Emoji" w:cs="Segoe UI Emoji"/>
          <w:b w:val="1"/>
          <w:bCs w:val="1"/>
          <w:sz w:val="28"/>
          <w:szCs w:val="28"/>
        </w:rPr>
        <w:t>💧</w:t>
      </w:r>
      <w:r w:rsidRPr="227FB3EE" w:rsidR="227FB3E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- kalambury</w:t>
      </w:r>
      <w:r>
        <w:br/>
      </w:r>
      <w:r w:rsidRPr="227FB3EE" w:rsidR="227FB3E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Rodzic na zmianę z dzieckiem pokazuje czynności jakie można wykonywać przy użyciu wody, np.:</w:t>
      </w:r>
      <w:r>
        <w:br/>
      </w:r>
      <w:r w:rsidRPr="227FB3EE" w:rsidR="227FB3E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- brać kąpiel, </w:t>
      </w:r>
      <w:r>
        <w:br/>
      </w:r>
      <w:r w:rsidRPr="227FB3EE" w:rsidR="227FB3E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- myć zęby, </w:t>
      </w:r>
      <w:r>
        <w:br/>
      </w:r>
      <w:r w:rsidRPr="227FB3EE" w:rsidR="227FB3E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myć ręce,</w:t>
      </w:r>
      <w:r>
        <w:br/>
      </w:r>
      <w:r w:rsidRPr="227FB3EE" w:rsidR="227FB3E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pływać,</w:t>
      </w:r>
      <w:r>
        <w:br/>
      </w:r>
      <w:r w:rsidRPr="227FB3EE" w:rsidR="227FB3E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- pić wodę, </w:t>
      </w:r>
      <w:r>
        <w:br/>
      </w:r>
      <w:r w:rsidRPr="227FB3EE" w:rsidR="227FB3E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- podlewać kwiaty, </w:t>
      </w:r>
      <w:r>
        <w:br/>
      </w:r>
      <w:r w:rsidRPr="227FB3EE" w:rsidR="227FB3E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myć owoce, itd.</w:t>
      </w:r>
    </w:p>
    <w:p w:rsidR="227FB3EE" w:rsidP="227FB3EE" w:rsidRDefault="227FB3EE" w14:paraId="640F4674" w14:textId="22D9C84E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227FB3EE" w:rsidP="227FB3EE" w:rsidRDefault="227FB3EE" w14:paraId="357865A3" w14:textId="5CA2F724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7289216" w:rsidR="7728921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Masażyk relaksacyjny “W naszym ogródeczku” </w:t>
      </w:r>
      <w:r w:rsidRPr="77289216" w:rsidR="77289216">
        <w:rPr>
          <w:rFonts w:ascii="Segoe UI Emoji" w:hAnsi="Segoe UI Emoji" w:eastAsia="Segoe UI Emoji" w:cs="Segoe UI Emoji"/>
          <w:sz w:val="28"/>
          <w:szCs w:val="28"/>
        </w:rPr>
        <w:t>🌱</w:t>
      </w:r>
      <w:r>
        <w:br/>
      </w:r>
      <w:r w:rsidRPr="77289216" w:rsidR="7728921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Rodzic czyta poniższy tekst i wykonuje masażyk, następnie zamiana. </w:t>
      </w:r>
    </w:p>
    <w:p w:rsidR="77289216" w:rsidP="77289216" w:rsidRDefault="77289216" w14:paraId="12F77BD5" w14:textId="3E2142C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</w:pP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 xml:space="preserve">Cieszą się dorośli i cieszą się dzieci 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          /rysujemy na plecach uśmiechy, na górze i na dole/</w:t>
      </w:r>
      <w:r>
        <w:br/>
      </w: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 xml:space="preserve">Słonko coraz mocniej świeci 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                     /rysujemy płaską dłonią koło/ </w:t>
      </w:r>
      <w:r>
        <w:br/>
      </w: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 xml:space="preserve">Do ogródka  dziś  pójdziemy  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                    /idziemy  po  plecach  palcami  wskazującymi  środkowym/</w:t>
      </w:r>
      <w:r>
        <w:br/>
      </w: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>A tam ziemię przekopiemy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                         /wykonujmy ruchy jak kopiący piesek obiema rękoma/</w:t>
      </w:r>
      <w:r>
        <w:br/>
      </w: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 xml:space="preserve">Potem trochę wypielimy –  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                        /naśladujemy wyrywanie chwastów i ich wyrzucanie/</w:t>
      </w:r>
      <w:r>
        <w:br/>
      </w: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 xml:space="preserve">wszystkie chwasty wyrzucimy </w:t>
      </w:r>
      <w:r>
        <w:br/>
      </w: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>przygładzimy, przyciśniemy,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                     /przyciskamy całymi dłońmi plecy i gładzimy je/</w:t>
      </w:r>
      <w:r>
        <w:br/>
      </w: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>ciężkim walcem przejedziemy.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                 /mocniej przeciskamy plecy otwartą dłonią/</w:t>
      </w:r>
      <w:r>
        <w:br/>
      </w: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>Jeszcze trochę pograbimy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                         /grabimy plecy tworząc z palców grabki/</w:t>
      </w:r>
      <w:r>
        <w:br/>
      </w: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>W ziemi dziurkę wyżłobimy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                    /palcem wskazującym    wyżłabiamy dziurkę na środku pleców/</w:t>
      </w:r>
      <w:r>
        <w:br/>
      </w: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 xml:space="preserve">W dziurce ziarenko umieścimy 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               /naśladujemy wkładanie ziarenka/</w:t>
      </w:r>
      <w:r>
        <w:br/>
      </w: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>dziurkę piaskiem zasypiemy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                    /naśladujemy zasypywanie/ </w:t>
      </w:r>
      <w:r>
        <w:br/>
      </w: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>Przyciśniemy, przygnieciemy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                  /naciskamy na plecy obiema dłońmi/</w:t>
      </w:r>
      <w:r>
        <w:br/>
      </w: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>Wodą z konewki podlejemy.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                    /uderzając palcami naśladujemy deszczyk/</w:t>
      </w:r>
      <w:r>
        <w:br/>
      </w: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>Cieszą się dorośli i cieszą się dzieci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        /rysujemy  na plecach uśmiechy, na górze i na dole/</w:t>
      </w:r>
      <w:r>
        <w:br/>
      </w: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>Słonko coraz mocniej świeci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                   /rysujemy płaską dłonią koło/</w:t>
      </w:r>
      <w:r>
        <w:br/>
      </w: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>A roślinki dojrzewają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                              /rysujemy krętą linię od dołu plecków aż do szyi/  </w:t>
      </w:r>
      <w:r>
        <w:br/>
      </w:r>
      <w:r w:rsidRPr="77289216" w:rsidR="7728921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22222"/>
          <w:sz w:val="24"/>
          <w:szCs w:val="24"/>
          <w:lang w:val="pl-PL"/>
        </w:rPr>
        <w:t>I główki do słoneczka wystawiają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>.           /</w:t>
      </w:r>
      <w:proofErr w:type="spellStart"/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>głaszczemy</w:t>
      </w:r>
      <w:proofErr w:type="spellEnd"/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po głowie mierzwiąc włosy/ </w:t>
      </w:r>
      <w:r>
        <w:br/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>~Anna Rynkiewicz</w:t>
      </w:r>
      <w:r>
        <w:br/>
      </w:r>
    </w:p>
    <w:p w:rsidR="77289216" w:rsidP="77289216" w:rsidRDefault="77289216" w14:paraId="396B9C52" w14:textId="2F5DC47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</w:pPr>
    </w:p>
    <w:p w:rsidR="77289216" w:rsidP="77289216" w:rsidRDefault="77289216" w14:paraId="09E6FC26" w14:textId="5A9BF2C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</w:pPr>
      <w:r w:rsidRPr="77289216" w:rsidR="7728921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4"/>
          <w:szCs w:val="24"/>
          <w:lang w:val="pl-PL"/>
        </w:rPr>
        <w:t>Zabawa WODA – ZIEMIA – POWIETRZE</w:t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</w:t>
      </w:r>
      <w:r>
        <w:br/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>Rodzic wypowiada hasła, a dziecko ma wykonać odpowiednie do nich ruchy:</w:t>
      </w:r>
      <w:r>
        <w:br/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>WODA - ręce opuszczone w dół;</w:t>
      </w:r>
      <w:r>
        <w:br/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>ZIEMIA - ręce wyciągnięte do przodu;</w:t>
      </w:r>
      <w:r>
        <w:br/>
      </w:r>
      <w:r w:rsidRPr="77289216" w:rsidR="77289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POWIETRZE - ręce uniesione do góry. </w:t>
      </w:r>
    </w:p>
    <w:p w:rsidR="77289216" w:rsidP="77289216" w:rsidRDefault="77289216" w14:paraId="7BECD8C6" w14:textId="7C21295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</w:pPr>
    </w:p>
    <w:p w:rsidR="77289216" w:rsidP="79C152EB" w:rsidRDefault="77289216" w14:paraId="18D588A1" w14:textId="7B0EB2C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</w:pPr>
      <w:r w:rsidRPr="79C152EB" w:rsidR="79C152E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4"/>
          <w:szCs w:val="24"/>
          <w:lang w:val="pl-PL"/>
        </w:rPr>
        <w:t>Zabawa PRAWDA czy FAŁSZ?</w:t>
      </w:r>
      <w:r>
        <w:br/>
      </w:r>
      <w:r w:rsidRPr="79C152EB" w:rsidR="79C152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  <w:t xml:space="preserve">Pomoce: zielona i czerwona kartka/piłka/klocek. </w:t>
      </w:r>
      <w:r>
        <w:br/>
      </w:r>
      <w:r w:rsidRPr="79C152EB" w:rsidR="79C152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Rodzic czyta dziecku poniższe zdania, a jego zadaniem jest </w:t>
      </w:r>
      <w:proofErr w:type="gramStart"/>
      <w:r w:rsidRPr="79C152EB" w:rsidR="79C152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>zdecydować</w:t>
      </w:r>
      <w:proofErr w:type="gramEnd"/>
      <w:r w:rsidRPr="79C152EB" w:rsidR="79C152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czy zdanie jest prawdziwe (podnosi zieloną kartkę) czy fałszywe (podnosi czerwoną kartkę). </w:t>
      </w:r>
    </w:p>
    <w:p w:rsidR="79C152EB" w:rsidP="79C152EB" w:rsidRDefault="79C152EB" w14:paraId="0BCC0397" w14:textId="26EA396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</w:pPr>
      <w:r w:rsidRPr="79C152EB" w:rsidR="79C152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Papierki po cukierkach wrzucamy do kosza.   </w:t>
      </w:r>
      <w:r w:rsidRPr="79C152EB" w:rsidR="79C152EB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>✅</w:t>
      </w:r>
      <w:r w:rsidRPr="79C152EB" w:rsidR="79C152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</w:t>
      </w:r>
      <w:r>
        <w:br/>
      </w:r>
      <w:r w:rsidRPr="79C152EB" w:rsidR="79C152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Będąc w lesie możemy krzyczeć i łamać gałęzie drzew.   </w:t>
      </w:r>
      <w:r w:rsidRPr="79C152EB" w:rsidR="79C152EB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>❌</w:t>
      </w:r>
      <w:r>
        <w:br/>
      </w:r>
      <w:r w:rsidRPr="79C152EB" w:rsidR="79C152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Ryby lubią pływać w czystej wodzie.   </w:t>
      </w:r>
      <w:r w:rsidRPr="79C152EB" w:rsidR="79C152EB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>✅</w:t>
      </w:r>
      <w:r>
        <w:br/>
      </w:r>
      <w:r w:rsidRPr="79C152EB" w:rsidR="79C152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Wychodząc z łazienki należy </w:t>
      </w:r>
      <w:proofErr w:type="gramStart"/>
      <w:r w:rsidRPr="79C152EB" w:rsidR="79C152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>sprawdzić</w:t>
      </w:r>
      <w:proofErr w:type="gramEnd"/>
      <w:r w:rsidRPr="79C152EB" w:rsidR="79C152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czy kran jest dokręcony.   </w:t>
      </w:r>
      <w:r w:rsidRPr="79C152EB" w:rsidR="79C152EB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>✅</w:t>
      </w:r>
      <w:r>
        <w:br/>
      </w:r>
      <w:r w:rsidRPr="79C152EB" w:rsidR="79C152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Ludzie i zwierzęta mogą żyć bez wody.   </w:t>
      </w:r>
      <w:r w:rsidRPr="79C152EB" w:rsidR="79C152EB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>❌</w:t>
      </w:r>
      <w:r>
        <w:br/>
      </w:r>
      <w:r w:rsidRPr="79C152EB" w:rsidR="79C152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Śmieciarka to samochód wyścigowy.   </w:t>
      </w:r>
      <w:r w:rsidRPr="79C152EB" w:rsidR="79C152EB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>❌</w:t>
      </w:r>
      <w:r>
        <w:br/>
      </w:r>
      <w:r w:rsidRPr="79C152EB" w:rsidR="79C152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Drzewa produkują tlen.   </w:t>
      </w:r>
      <w:r w:rsidRPr="79C152EB" w:rsidR="79C152EB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>✅</w:t>
      </w:r>
      <w:r>
        <w:br/>
      </w:r>
      <w:r w:rsidRPr="79C152EB" w:rsidR="79C152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Samochody zanieczyszczają powietrze.   </w:t>
      </w:r>
      <w:r w:rsidRPr="79C152EB" w:rsidR="79C152EB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>✅</w:t>
      </w:r>
      <w:r>
        <w:br/>
      </w:r>
      <w:r w:rsidRPr="79C152EB" w:rsidR="79C152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Zużyte baterie można wyrzucić do śmietnika.   </w:t>
      </w:r>
      <w:r w:rsidRPr="79C152EB" w:rsidR="79C152EB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>❌</w:t>
      </w:r>
    </w:p>
    <w:p w:rsidR="77289216" w:rsidP="79C152EB" w:rsidRDefault="77289216" w14:paraId="37C6E967" w14:textId="538125E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</w:pPr>
    </w:p>
    <w:p w:rsidR="77289216" w:rsidP="77289216" w:rsidRDefault="77289216" w14:paraId="74955D20" w14:textId="16499FC6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4"/>
          <w:szCs w:val="24"/>
          <w:lang w:val="pl-PL"/>
        </w:rPr>
      </w:pPr>
      <w:r w:rsidRPr="77289216" w:rsidR="7728921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4"/>
          <w:szCs w:val="24"/>
          <w:lang w:val="pl-PL"/>
        </w:rPr>
        <w:t>Dodatkowe ćwiczenia w załącznikach</w:t>
      </w:r>
      <w:proofErr w:type="gramStart"/>
      <w:r w:rsidRPr="77289216" w:rsidR="7728921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4"/>
          <w:szCs w:val="24"/>
          <w:lang w:val="pl-PL"/>
        </w:rPr>
        <w:t>: ”Ziemia</w:t>
      </w:r>
      <w:proofErr w:type="gramEnd"/>
      <w:r w:rsidRPr="77289216" w:rsidR="7728921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4"/>
          <w:szCs w:val="24"/>
          <w:lang w:val="pl-PL"/>
        </w:rPr>
        <w:t xml:space="preserve"> - ćw. graficzne" oraz "Ziemia – karty pracy”.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D0173E"/>
  <w15:docId w15:val="{487d9eaf-d7b7-4b28-b56b-5924691c9337}"/>
  <w:rsids>
    <w:rsidRoot w:val="446AF1FF"/>
    <w:rsid w:val="20EDA82F"/>
    <w:rsid w:val="227FB3EE"/>
    <w:rsid w:val="385626C0"/>
    <w:rsid w:val="40D0173E"/>
    <w:rsid w:val="446AF1FF"/>
    <w:rsid w:val="62E57B63"/>
    <w:rsid w:val="77289216"/>
    <w:rsid w:val="79C152E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6953849209144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2020-04-26T13:26:08.9814181Z</dcterms:created>
  <dcterms:modified xsi:type="dcterms:W3CDTF">2020-04-26T16:51:20.1381433Z</dcterms:modified>
  <dc:creator>Klaudia P.</dc:creator>
  <lastModifiedBy>Klaudia P.</lastModifiedBy>
</coreProperties>
</file>